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9C5ADC" w:rsidTr="005F1B66">
        <w:trPr>
          <w:trHeight w:val="400"/>
        </w:trPr>
        <w:tc>
          <w:tcPr>
            <w:tcW w:w="2112" w:type="dxa"/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257-ОАОФ/2</w:t>
            </w:r>
          </w:p>
        </w:tc>
      </w:tr>
    </w:tbl>
    <w:p w:rsidR="009C5ADC" w:rsidRDefault="009C5ADC" w:rsidP="000F5F9D"/>
    <w:p w:rsidR="009C5ADC" w:rsidRDefault="009C5ADC" w:rsidP="000F5F9D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АУКЦИОНА ПО ПРОДАЖЕ ИМУЩЕСТВА</w:t>
      </w:r>
    </w:p>
    <w:p w:rsidR="009C5ADC" w:rsidRDefault="009C5ADC" w:rsidP="000F5F9D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9C5ADC" w:rsidTr="005F1B66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vAlign w:val="bottom"/>
          </w:tcPr>
          <w:p w:rsidR="009C5ADC" w:rsidRPr="000F5F9D" w:rsidRDefault="009C5ADC" w:rsidP="005F1B66">
            <w:pPr>
              <w:snapToGrid w:val="0"/>
              <w:jc w:val="center"/>
              <w:rPr>
                <w:b/>
                <w:i/>
                <w:sz w:val="27"/>
                <w:szCs w:val="27"/>
              </w:rPr>
            </w:pPr>
            <w:r w:rsidRPr="000F5F9D">
              <w:rPr>
                <w:b/>
                <w:i/>
                <w:sz w:val="27"/>
                <w:szCs w:val="27"/>
              </w:rPr>
              <w:t>Общество с ограниченной ответственностью  «Ростовский шиферный завод»</w:t>
            </w:r>
          </w:p>
        </w:tc>
      </w:tr>
    </w:tbl>
    <w:p w:rsidR="009C5ADC" w:rsidRDefault="009C5ADC" w:rsidP="000F5F9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9C5ADC" w:rsidTr="005F1B66">
        <w:trPr>
          <w:trHeight w:val="400"/>
        </w:trPr>
        <w:tc>
          <w:tcPr>
            <w:tcW w:w="1028" w:type="dxa"/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</w:t>
            </w:r>
          </w:p>
        </w:tc>
      </w:tr>
    </w:tbl>
    <w:p w:rsidR="009C5ADC" w:rsidRDefault="009C5ADC" w:rsidP="000F5F9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9C5ADC" w:rsidTr="005F1B66">
        <w:trPr>
          <w:trHeight w:val="400"/>
        </w:trPr>
        <w:tc>
          <w:tcPr>
            <w:tcW w:w="3759" w:type="dxa"/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vAlign w:val="bottom"/>
          </w:tcPr>
          <w:p w:rsidR="009C5ADC" w:rsidRDefault="009C5ADC" w:rsidP="005F1B66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«29»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марта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i/>
                  <w:sz w:val="27"/>
                  <w:szCs w:val="27"/>
                  <w:lang w:val="en-US"/>
                </w:rPr>
                <w:t>2012 г</w:t>
              </w:r>
            </w:smartTag>
            <w:r>
              <w:rPr>
                <w:b/>
                <w:i/>
                <w:sz w:val="27"/>
                <w:szCs w:val="27"/>
                <w:lang w:val="en-US"/>
              </w:rPr>
              <w:t>.</w:t>
            </w:r>
          </w:p>
        </w:tc>
      </w:tr>
    </w:tbl>
    <w:p w:rsidR="009C5ADC" w:rsidRDefault="009C5ADC" w:rsidP="000F5F9D">
      <w:pPr>
        <w:jc w:val="both"/>
      </w:pPr>
    </w:p>
    <w:p w:rsidR="009C5ADC" w:rsidRDefault="009C5ADC" w:rsidP="000F5F9D">
      <w:pPr>
        <w:jc w:val="both"/>
        <w:rPr>
          <w:sz w:val="27"/>
          <w:szCs w:val="27"/>
          <w:lang w:val="en-US"/>
        </w:rPr>
      </w:pPr>
    </w:p>
    <w:p w:rsidR="009C5ADC" w:rsidRDefault="009C5ADC" w:rsidP="000F5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9C5ADC" w:rsidRDefault="009C5ADC" w:rsidP="000F5F9D">
      <w:pPr>
        <w:jc w:val="both"/>
        <w:rPr>
          <w:b/>
          <w:sz w:val="28"/>
          <w:szCs w:val="28"/>
        </w:rPr>
      </w:pPr>
    </w:p>
    <w:p w:rsidR="009C5ADC" w:rsidRDefault="009C5ADC" w:rsidP="000F5F9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извещением, опубликованным в газете «Коммерсант» от </w:t>
      </w:r>
      <w:r>
        <w:rPr>
          <w:rFonts w:ascii="Times New Roman" w:hAnsi="Times New Roman"/>
          <w:b/>
          <w:i/>
          <w:sz w:val="27"/>
          <w:szCs w:val="27"/>
        </w:rPr>
        <w:t xml:space="preserve">«18»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i/>
            <w:sz w:val="27"/>
            <w:szCs w:val="27"/>
          </w:rPr>
          <w:t>2012 г</w:t>
        </w:r>
      </w:smartTag>
      <w:r>
        <w:rPr>
          <w:rFonts w:ascii="Times New Roman" w:hAnsi="Times New Roman"/>
          <w:b/>
          <w:i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и газете </w:t>
      </w:r>
      <w:r>
        <w:rPr>
          <w:rFonts w:ascii="Times New Roman" w:hAnsi="Times New Roman"/>
          <w:b/>
          <w:i/>
          <w:sz w:val="27"/>
          <w:szCs w:val="27"/>
        </w:rPr>
        <w:t>Торги и Конкурсы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7"/>
          <w:szCs w:val="27"/>
        </w:rPr>
        <w:t xml:space="preserve">«21»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i/>
            <w:sz w:val="27"/>
            <w:szCs w:val="27"/>
          </w:rPr>
          <w:t>2012 г</w:t>
        </w:r>
      </w:smartTag>
      <w:r>
        <w:rPr>
          <w:rFonts w:ascii="Times New Roman" w:hAnsi="Times New Roman"/>
          <w:b/>
          <w:i/>
          <w:sz w:val="27"/>
          <w:szCs w:val="27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Pr="000F5F9D" w:rsidRDefault="009C5ADC" w:rsidP="000F5F9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0F5F9D">
        <w:rPr>
          <w:sz w:val="28"/>
          <w:szCs w:val="28"/>
          <w:u w:val="single"/>
        </w:rPr>
        <w:t>:</w:t>
      </w:r>
      <w:r w:rsidRPr="000F5F9D">
        <w:rPr>
          <w:i/>
          <w:sz w:val="28"/>
          <w:szCs w:val="28"/>
        </w:rPr>
        <w:t xml:space="preserve"> </w:t>
      </w:r>
      <w:r w:rsidRPr="000F5F9D">
        <w:rPr>
          <w:b/>
          <w:i/>
          <w:sz w:val="27"/>
          <w:szCs w:val="27"/>
        </w:rPr>
        <w:t xml:space="preserve">ИП </w:t>
      </w:r>
      <w:proofErr w:type="spellStart"/>
      <w:r w:rsidRPr="000F5F9D">
        <w:rPr>
          <w:b/>
          <w:i/>
          <w:sz w:val="27"/>
          <w:szCs w:val="27"/>
        </w:rPr>
        <w:t>Попивненко</w:t>
      </w:r>
      <w:proofErr w:type="spellEnd"/>
      <w:r w:rsidRPr="000F5F9D">
        <w:rPr>
          <w:b/>
          <w:i/>
          <w:sz w:val="27"/>
          <w:szCs w:val="27"/>
        </w:rPr>
        <w:t xml:space="preserve"> Александр Николаевич</w:t>
      </w:r>
      <w:r w:rsidRPr="000F5F9D">
        <w:rPr>
          <w:sz w:val="28"/>
          <w:szCs w:val="28"/>
        </w:rPr>
        <w:t xml:space="preserve"> </w:t>
      </w:r>
    </w:p>
    <w:p w:rsidR="009C5ADC" w:rsidRPr="000F5F9D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rPr>
          <w:i/>
          <w:sz w:val="27"/>
          <w:szCs w:val="27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7"/>
          <w:szCs w:val="27"/>
        </w:rPr>
        <w:t>Общество с ограниченной ответственностью  «Ростовский шиферный завод»</w:t>
      </w:r>
      <w:r>
        <w:rPr>
          <w:i/>
          <w:sz w:val="27"/>
          <w:szCs w:val="27"/>
        </w:rPr>
        <w:t xml:space="preserve"> </w:t>
      </w:r>
    </w:p>
    <w:p w:rsidR="009C5ADC" w:rsidRDefault="009C5ADC" w:rsidP="000F5F9D">
      <w:pPr>
        <w:rPr>
          <w:sz w:val="28"/>
          <w:szCs w:val="28"/>
          <w:u w:val="single"/>
        </w:rPr>
      </w:pPr>
    </w:p>
    <w:p w:rsidR="009C5ADC" w:rsidRDefault="009C5ADC" w:rsidP="000F5F9D">
      <w:pPr>
        <w:rPr>
          <w:sz w:val="27"/>
          <w:szCs w:val="27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7"/>
          <w:szCs w:val="27"/>
        </w:rPr>
        <w:t>Арбитражный суд Ростовской области</w:t>
      </w:r>
      <w:r>
        <w:rPr>
          <w:sz w:val="27"/>
          <w:szCs w:val="27"/>
        </w:rPr>
        <w:t xml:space="preserve"> </w:t>
      </w:r>
    </w:p>
    <w:p w:rsidR="009C5ADC" w:rsidRDefault="009C5ADC" w:rsidP="000F5F9D">
      <w:pPr>
        <w:rPr>
          <w:sz w:val="27"/>
          <w:szCs w:val="27"/>
          <w:u w:val="single"/>
        </w:rPr>
      </w:pPr>
    </w:p>
    <w:p w:rsidR="009C5ADC" w:rsidRPr="000F5F9D" w:rsidRDefault="009C5ADC" w:rsidP="000F5F9D">
      <w:pPr>
        <w:rPr>
          <w:b/>
          <w:i/>
          <w:sz w:val="27"/>
          <w:szCs w:val="27"/>
        </w:rPr>
      </w:pPr>
      <w:r w:rsidRPr="000F5F9D">
        <w:rPr>
          <w:sz w:val="27"/>
          <w:szCs w:val="27"/>
          <w:u w:val="single"/>
        </w:rPr>
        <w:t>№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дела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банкротстве</w:t>
      </w:r>
      <w:r w:rsidRPr="000F5F9D">
        <w:rPr>
          <w:sz w:val="28"/>
          <w:szCs w:val="28"/>
          <w:u w:val="single"/>
        </w:rPr>
        <w:t>:</w:t>
      </w:r>
      <w:r w:rsidRPr="000F5F9D">
        <w:rPr>
          <w:sz w:val="28"/>
          <w:szCs w:val="28"/>
        </w:rPr>
        <w:t xml:space="preserve"> </w:t>
      </w:r>
      <w:r w:rsidRPr="000F5F9D">
        <w:rPr>
          <w:b/>
          <w:i/>
          <w:sz w:val="27"/>
          <w:szCs w:val="27"/>
        </w:rPr>
        <w:t>№А53-14330/2009</w:t>
      </w:r>
    </w:p>
    <w:p w:rsidR="009C5ADC" w:rsidRPr="000F5F9D" w:rsidRDefault="009C5ADC" w:rsidP="000F5F9D">
      <w:pPr>
        <w:rPr>
          <w:i/>
          <w:sz w:val="27"/>
          <w:szCs w:val="27"/>
        </w:rPr>
      </w:pPr>
    </w:p>
    <w:p w:rsidR="009C5ADC" w:rsidRPr="000F5F9D" w:rsidRDefault="009C5ADC" w:rsidP="000F5F9D">
      <w:pPr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Арбитражный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управляющий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должника</w:t>
      </w:r>
      <w:r w:rsidRPr="000F5F9D">
        <w:rPr>
          <w:sz w:val="28"/>
          <w:szCs w:val="28"/>
          <w:u w:val="single"/>
        </w:rPr>
        <w:t>:</w:t>
      </w:r>
      <w:r w:rsidRPr="000F5F9D">
        <w:rPr>
          <w:sz w:val="28"/>
          <w:szCs w:val="28"/>
        </w:rPr>
        <w:t xml:space="preserve"> </w:t>
      </w:r>
      <w:r w:rsidRPr="000F5F9D">
        <w:rPr>
          <w:b/>
          <w:i/>
          <w:sz w:val="27"/>
          <w:szCs w:val="27"/>
        </w:rPr>
        <w:t>Романчук Олеся Васильевна</w:t>
      </w:r>
    </w:p>
    <w:p w:rsidR="009C5ADC" w:rsidRPr="000F5F9D" w:rsidRDefault="009C5ADC" w:rsidP="000F5F9D">
      <w:pPr>
        <w:rPr>
          <w:sz w:val="28"/>
          <w:szCs w:val="28"/>
        </w:rPr>
      </w:pPr>
    </w:p>
    <w:p w:rsidR="009C5ADC" w:rsidRDefault="009C5ADC" w:rsidP="000F5F9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0F5F9D">
        <w:rPr>
          <w:sz w:val="28"/>
          <w:szCs w:val="28"/>
          <w:u w:val="single"/>
        </w:rPr>
        <w:t>:</w:t>
      </w:r>
      <w:r w:rsidRPr="000F5F9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открытые</w:t>
      </w:r>
      <w:r w:rsidRPr="000F5F9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торги</w:t>
      </w:r>
    </w:p>
    <w:p w:rsidR="009C5ADC" w:rsidRPr="000F5F9D" w:rsidRDefault="009C5ADC" w:rsidP="000F5F9D">
      <w:pPr>
        <w:jc w:val="both"/>
        <w:rPr>
          <w:b/>
          <w:i/>
          <w:sz w:val="28"/>
          <w:szCs w:val="28"/>
        </w:rPr>
      </w:pPr>
    </w:p>
    <w:p w:rsidR="009C5ADC" w:rsidRDefault="009C5ADC" w:rsidP="000F5F9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0F5F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0F5F9D">
        <w:rPr>
          <w:sz w:val="28"/>
          <w:szCs w:val="28"/>
          <w:u w:val="single"/>
        </w:rPr>
        <w:t>:</w:t>
      </w:r>
      <w:r w:rsidRPr="000F5F9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9C5ADC" w:rsidRPr="000F5F9D" w:rsidRDefault="009C5ADC" w:rsidP="000F5F9D">
      <w:pPr>
        <w:jc w:val="both"/>
        <w:rPr>
          <w:i/>
          <w:sz w:val="28"/>
          <w:szCs w:val="28"/>
          <w:u w:val="single"/>
        </w:rPr>
      </w:pPr>
    </w:p>
    <w:p w:rsidR="009C5ADC" w:rsidRDefault="009C5ADC" w:rsidP="000F5F9D">
      <w:pPr>
        <w:jc w:val="both"/>
        <w:rPr>
          <w:b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27"/>
          <w:szCs w:val="27"/>
        </w:rPr>
        <w:t>Победителем открытых торгов признается участник торгов, предложивший максимальную цену имущества.</w:t>
      </w:r>
    </w:p>
    <w:p w:rsidR="009C5ADC" w:rsidRDefault="009C5ADC" w:rsidP="000F5F9D">
      <w:pPr>
        <w:jc w:val="both"/>
      </w:pPr>
    </w:p>
    <w:p w:rsidR="009C5ADC" w:rsidRDefault="009C5ADC" w:rsidP="000F5F9D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 xml:space="preserve">В системе ЭТП «РУССИА </w:t>
      </w:r>
      <w:proofErr w:type="spellStart"/>
      <w:r>
        <w:rPr>
          <w:b/>
          <w:i/>
          <w:sz w:val="27"/>
          <w:szCs w:val="27"/>
        </w:rPr>
        <w:t>онлайн</w:t>
      </w:r>
      <w:proofErr w:type="spellEnd"/>
      <w:r>
        <w:rPr>
          <w:b/>
          <w:i/>
          <w:sz w:val="27"/>
          <w:szCs w:val="27"/>
        </w:rPr>
        <w:t>»</w:t>
      </w:r>
    </w:p>
    <w:p w:rsidR="009C5ADC" w:rsidRDefault="009C5ADC" w:rsidP="000F5F9D">
      <w:pPr>
        <w:jc w:val="both"/>
      </w:pPr>
    </w:p>
    <w:p w:rsidR="009C5ADC" w:rsidRDefault="009C5ADC" w:rsidP="00C705F6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>Сооружения и оборудование(132 ед.)</w:t>
      </w:r>
    </w:p>
    <w:p w:rsidR="009C5ADC" w:rsidRDefault="009C5ADC" w:rsidP="00C705F6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Сооружения и оборудование(132 ед.)</w:t>
      </w:r>
    </w:p>
    <w:p w:rsidR="009C5ADC" w:rsidRDefault="009C5ADC" w:rsidP="00C705F6">
      <w:pPr>
        <w:jc w:val="both"/>
        <w:rPr>
          <w:i/>
          <w:sz w:val="27"/>
          <w:szCs w:val="27"/>
        </w:rPr>
      </w:pPr>
    </w:p>
    <w:p w:rsidR="009C5ADC" w:rsidRDefault="009C5ADC" w:rsidP="00C705F6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лота: </w:t>
      </w:r>
      <w:r>
        <w:t>8 958 800,00 рублей (с учётом НДС)</w:t>
      </w:r>
    </w:p>
    <w:p w:rsidR="009C5ADC" w:rsidRPr="000F5F9D" w:rsidRDefault="009C5ADC" w:rsidP="000F5F9D">
      <w:pPr>
        <w:jc w:val="both"/>
        <w:rPr>
          <w:sz w:val="27"/>
          <w:szCs w:val="27"/>
        </w:rPr>
      </w:pPr>
      <w:r>
        <w:rPr>
          <w:rFonts w:eastAsia="SimSun"/>
          <w:sz w:val="28"/>
          <w:szCs w:val="28"/>
        </w:rPr>
        <w:lastRenderedPageBreak/>
        <w:t>Шаг</w:t>
      </w:r>
      <w:r w:rsidRPr="000F5F9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торгов</w:t>
      </w:r>
      <w:r w:rsidRPr="000F5F9D">
        <w:rPr>
          <w:rFonts w:eastAsia="SimSun"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 xml:space="preserve">447 940,00 </w:t>
      </w:r>
      <w:r w:rsidRPr="000F5F9D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рублей</w:t>
      </w:r>
      <w:r w:rsidRPr="000F5F9D">
        <w:rPr>
          <w:sz w:val="27"/>
          <w:szCs w:val="27"/>
        </w:rPr>
        <w:t>.</w:t>
      </w:r>
    </w:p>
    <w:p w:rsidR="009C5ADC" w:rsidRPr="000F5F9D" w:rsidRDefault="009C5ADC" w:rsidP="000F5F9D">
      <w:pPr>
        <w:jc w:val="both"/>
      </w:pPr>
    </w:p>
    <w:p w:rsidR="009C5ADC" w:rsidRDefault="009C5ADC" w:rsidP="000F5F9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несостоявшимися.</w:t>
      </w:r>
    </w:p>
    <w:p w:rsidR="009C5ADC" w:rsidRDefault="009C5ADC" w:rsidP="000F5F9D">
      <w:pPr>
        <w:jc w:val="both"/>
        <w:rPr>
          <w:i/>
          <w:sz w:val="28"/>
          <w:szCs w:val="28"/>
        </w:rPr>
      </w:pPr>
    </w:p>
    <w:p w:rsidR="009C5ADC" w:rsidRDefault="009C5ADC" w:rsidP="000F5F9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9C5ADC" w:rsidRDefault="009C5ADC" w:rsidP="000F5F9D">
      <w:pPr>
        <w:jc w:val="both"/>
        <w:rPr>
          <w:sz w:val="27"/>
          <w:szCs w:val="27"/>
        </w:rPr>
      </w:pPr>
    </w:p>
    <w:p w:rsidR="009C5ADC" w:rsidRDefault="009C5ADC" w:rsidP="000F5F9D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 xml:space="preserve">ИП </w:t>
      </w:r>
      <w:proofErr w:type="spellStart"/>
      <w:r>
        <w:rPr>
          <w:b/>
          <w:i/>
          <w:sz w:val="27"/>
          <w:szCs w:val="27"/>
        </w:rPr>
        <w:t>Попивненко</w:t>
      </w:r>
      <w:proofErr w:type="spellEnd"/>
      <w:r>
        <w:rPr>
          <w:b/>
          <w:i/>
          <w:sz w:val="27"/>
          <w:szCs w:val="27"/>
        </w:rPr>
        <w:t xml:space="preserve"> Александр Николаевич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9C5ADC" w:rsidRDefault="009C5ADC" w:rsidP="000F5F9D">
      <w:pPr>
        <w:jc w:val="both"/>
        <w:rPr>
          <w:sz w:val="27"/>
          <w:szCs w:val="27"/>
        </w:rPr>
      </w:pPr>
    </w:p>
    <w:p w:rsidR="009C5ADC" w:rsidRDefault="009C5ADC" w:rsidP="000F5F9D">
      <w:pPr>
        <w:jc w:val="both"/>
        <w:rPr>
          <w:sz w:val="27"/>
          <w:szCs w:val="27"/>
        </w:rPr>
      </w:pPr>
    </w:p>
    <w:p w:rsidR="009C5ADC" w:rsidRDefault="009C5ADC" w:rsidP="000F5F9D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</w:t>
      </w:r>
      <w:proofErr w:type="spellStart"/>
      <w:r>
        <w:rPr>
          <w:b/>
          <w:i/>
          <w:sz w:val="27"/>
          <w:szCs w:val="27"/>
        </w:rPr>
        <w:t>Попивненко</w:t>
      </w:r>
      <w:proofErr w:type="spellEnd"/>
      <w:r>
        <w:rPr>
          <w:b/>
          <w:i/>
          <w:sz w:val="27"/>
          <w:szCs w:val="27"/>
        </w:rPr>
        <w:t xml:space="preserve"> Александр Николаевич</w:t>
      </w:r>
    </w:p>
    <w:p w:rsidR="009C5ADC" w:rsidRDefault="009C5ADC" w:rsidP="000F5F9D">
      <w:pPr>
        <w:jc w:val="both"/>
        <w:rPr>
          <w:i/>
          <w:sz w:val="28"/>
          <w:szCs w:val="28"/>
        </w:rPr>
      </w:pP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jc w:val="both"/>
        <w:rPr>
          <w:sz w:val="28"/>
          <w:szCs w:val="28"/>
        </w:rPr>
      </w:pPr>
    </w:p>
    <w:p w:rsidR="009C5ADC" w:rsidRDefault="009C5ADC" w:rsidP="000F5F9D">
      <w:pPr>
        <w:rPr>
          <w:sz w:val="28"/>
          <w:szCs w:val="28"/>
        </w:rPr>
      </w:pPr>
    </w:p>
    <w:p w:rsidR="009C5ADC" w:rsidRDefault="009C5ADC" w:rsidP="000F5F9D"/>
    <w:p w:rsidR="009C5ADC" w:rsidRDefault="009C5ADC"/>
    <w:sectPr w:rsidR="009C5ADC" w:rsidSect="008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9D"/>
    <w:rsid w:val="0000370A"/>
    <w:rsid w:val="0005544C"/>
    <w:rsid w:val="000A686C"/>
    <w:rsid w:val="000B3CB8"/>
    <w:rsid w:val="000F5F9D"/>
    <w:rsid w:val="00164085"/>
    <w:rsid w:val="001C5958"/>
    <w:rsid w:val="001C7EF6"/>
    <w:rsid w:val="002058DD"/>
    <w:rsid w:val="00217F5A"/>
    <w:rsid w:val="0033044E"/>
    <w:rsid w:val="00381DC3"/>
    <w:rsid w:val="0040407F"/>
    <w:rsid w:val="004D5E94"/>
    <w:rsid w:val="00526B3E"/>
    <w:rsid w:val="005373D8"/>
    <w:rsid w:val="005F1B66"/>
    <w:rsid w:val="006329CF"/>
    <w:rsid w:val="00684494"/>
    <w:rsid w:val="00893489"/>
    <w:rsid w:val="008C34E5"/>
    <w:rsid w:val="008F074B"/>
    <w:rsid w:val="009C5ADC"/>
    <w:rsid w:val="00A45D02"/>
    <w:rsid w:val="00B23324"/>
    <w:rsid w:val="00C37CDE"/>
    <w:rsid w:val="00C705F6"/>
    <w:rsid w:val="00D036DD"/>
    <w:rsid w:val="00E41626"/>
    <w:rsid w:val="00EE5CA7"/>
    <w:rsid w:val="00F10352"/>
    <w:rsid w:val="00F7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F5F9D"/>
    <w:pPr>
      <w:widowControl w:val="0"/>
      <w:suppressAutoHyphens/>
      <w:snapToGrid w:val="0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ur9</dc:creator>
  <cp:keywords/>
  <dc:description/>
  <cp:lastModifiedBy> </cp:lastModifiedBy>
  <cp:revision>2</cp:revision>
  <dcterms:created xsi:type="dcterms:W3CDTF">2012-03-29T09:14:00Z</dcterms:created>
  <dcterms:modified xsi:type="dcterms:W3CDTF">2012-03-29T09:14:00Z</dcterms:modified>
</cp:coreProperties>
</file>