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C2958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14:paraId="00FAF4BB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8B62CE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14:paraId="1C5A4D8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72"/>
      </w:tblGrid>
      <w:tr w:rsidR="00182E59" w:rsidRPr="004E04FB" w14:paraId="39A2AC43" w14:textId="77777777" w:rsidTr="001807D7">
        <w:tc>
          <w:tcPr>
            <w:tcW w:w="4672" w:type="dxa"/>
            <w:vAlign w:val="center"/>
          </w:tcPr>
          <w:p w14:paraId="4F5C3CE8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209971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0B74B8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02D83A1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Граждан</w:t>
      </w:r>
      <w:r w:rsidR="00940895" w:rsidRPr="004E04FB">
        <w:rPr>
          <w:sz w:val="22"/>
          <w:szCs w:val="22"/>
        </w:rPr>
        <w:t>ин</w:t>
      </w:r>
      <w:r w:rsidRPr="004E04FB">
        <w:rPr>
          <w:sz w:val="22"/>
          <w:szCs w:val="22"/>
        </w:rPr>
        <w:t xml:space="preserve"> РФ </w:t>
      </w:r>
      <w:r w:rsidR="00940895" w:rsidRPr="004E04FB">
        <w:rPr>
          <w:sz w:val="22"/>
          <w:szCs w:val="22"/>
        </w:rPr>
        <w:t>Урванцев Павел Дмитриевич</w:t>
      </w:r>
      <w:r w:rsidRPr="004E04FB">
        <w:rPr>
          <w:sz w:val="22"/>
          <w:szCs w:val="22"/>
        </w:rPr>
        <w:t>, именуем</w:t>
      </w:r>
      <w:r w:rsidR="00940895" w:rsidRPr="004E04FB">
        <w:rPr>
          <w:sz w:val="22"/>
          <w:szCs w:val="22"/>
        </w:rPr>
        <w:t>ый</w:t>
      </w:r>
      <w:r w:rsidRPr="004E04FB">
        <w:rPr>
          <w:sz w:val="22"/>
          <w:szCs w:val="22"/>
        </w:rPr>
        <w:t xml:space="preserve"> в дальнейшем «Продавец», в лице финансового управляющего </w:t>
      </w:r>
      <w:proofErr w:type="spellStart"/>
      <w:r w:rsidR="00940895" w:rsidRPr="004E04FB">
        <w:rPr>
          <w:sz w:val="22"/>
          <w:szCs w:val="22"/>
        </w:rPr>
        <w:t>Некерова</w:t>
      </w:r>
      <w:proofErr w:type="spellEnd"/>
      <w:r w:rsidR="00940895" w:rsidRPr="004E04FB">
        <w:rPr>
          <w:sz w:val="22"/>
          <w:szCs w:val="22"/>
        </w:rPr>
        <w:t xml:space="preserve"> Александра Викторовича</w:t>
      </w:r>
      <w:r w:rsidRPr="004E04FB">
        <w:rPr>
          <w:sz w:val="22"/>
          <w:szCs w:val="22"/>
        </w:rPr>
        <w:t xml:space="preserve">, действующего на основании решения Арбитражного суда Кировской области от </w:t>
      </w:r>
      <w:r w:rsidR="00940895" w:rsidRPr="004E04FB">
        <w:rPr>
          <w:sz w:val="22"/>
          <w:szCs w:val="22"/>
        </w:rPr>
        <w:t xml:space="preserve">10.06.2020 </w:t>
      </w:r>
      <w:r w:rsidRPr="004E04FB">
        <w:rPr>
          <w:sz w:val="22"/>
          <w:szCs w:val="22"/>
        </w:rPr>
        <w:t>по делу № А28-</w:t>
      </w:r>
      <w:r w:rsidR="00940895" w:rsidRPr="004E04FB">
        <w:rPr>
          <w:sz w:val="22"/>
          <w:szCs w:val="22"/>
        </w:rPr>
        <w:t>8484</w:t>
      </w:r>
      <w:r w:rsidRPr="004E04FB">
        <w:rPr>
          <w:sz w:val="22"/>
          <w:szCs w:val="22"/>
        </w:rPr>
        <w:t>/2019, с одной стороны, и</w:t>
      </w:r>
    </w:p>
    <w:p w14:paraId="3C38DD2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Гражданин РФ __________________, именуемый (-</w:t>
      </w:r>
      <w:proofErr w:type="spellStart"/>
      <w:r w:rsidRPr="004E04FB">
        <w:rPr>
          <w:sz w:val="22"/>
          <w:szCs w:val="22"/>
        </w:rPr>
        <w:t>ая</w:t>
      </w:r>
      <w:proofErr w:type="spellEnd"/>
      <w:r w:rsidRPr="004E04FB">
        <w:rPr>
          <w:sz w:val="22"/>
          <w:szCs w:val="22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6C89948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заключили настоящий договор о нижеследующем:</w:t>
      </w:r>
    </w:p>
    <w:p w14:paraId="75143B6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4381DDD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1. Предмет договора</w:t>
      </w:r>
    </w:p>
    <w:p w14:paraId="17DE5E5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D6B64E" w14:textId="77777777" w:rsidR="00182E59" w:rsidRPr="004E04FB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Предметом настоящего договора является реализация имущества гражданина-должника – </w:t>
      </w:r>
      <w:r w:rsidR="004E04FB">
        <w:rPr>
          <w:sz w:val="22"/>
          <w:szCs w:val="22"/>
        </w:rPr>
        <w:t>Урванцева Павла Д</w:t>
      </w:r>
      <w:r w:rsidR="004E04FB" w:rsidRPr="004E04FB">
        <w:rPr>
          <w:sz w:val="22"/>
          <w:szCs w:val="22"/>
        </w:rPr>
        <w:t>митриевича</w:t>
      </w:r>
      <w:r w:rsidRPr="004E04FB">
        <w:rPr>
          <w:sz w:val="22"/>
          <w:szCs w:val="22"/>
        </w:rPr>
        <w:t xml:space="preserve"> по лоту № </w:t>
      </w:r>
      <w:r w:rsidR="00940895" w:rsidRPr="004E04FB">
        <w:rPr>
          <w:sz w:val="22"/>
          <w:szCs w:val="22"/>
        </w:rPr>
        <w:t>___</w:t>
      </w:r>
      <w:r w:rsidRPr="004E04FB">
        <w:rPr>
          <w:sz w:val="22"/>
          <w:szCs w:val="22"/>
        </w:rPr>
        <w:t xml:space="preserve">: </w:t>
      </w:r>
      <w:r w:rsidR="00940895" w:rsidRPr="004E04FB">
        <w:rPr>
          <w:sz w:val="22"/>
          <w:szCs w:val="22"/>
        </w:rPr>
        <w:t>___________________.</w:t>
      </w:r>
    </w:p>
    <w:p w14:paraId="701CA1BB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соответствии с протоколом от ____.____.________ о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15756325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53693E9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793BB0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2. Покупная цена, оплата имущества</w:t>
      </w:r>
    </w:p>
    <w:p w14:paraId="497B5CB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CA038B7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оплачивает продавцу __________ рублей.</w:t>
      </w:r>
    </w:p>
    <w:p w14:paraId="49AC775B" w14:textId="2419105B" w:rsidR="00940895" w:rsidRPr="004E04FB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Имущество оплачивается покупателем в течение </w:t>
      </w:r>
      <w:r w:rsidR="00423E86">
        <w:rPr>
          <w:sz w:val="22"/>
          <w:szCs w:val="22"/>
        </w:rPr>
        <w:t>3</w:t>
      </w:r>
      <w:r w:rsidRPr="004E04FB">
        <w:rPr>
          <w:sz w:val="22"/>
          <w:szCs w:val="22"/>
        </w:rPr>
        <w:t>0 (</w:t>
      </w:r>
      <w:r w:rsidR="00423E86">
        <w:rPr>
          <w:sz w:val="22"/>
          <w:szCs w:val="22"/>
        </w:rPr>
        <w:t>тридцати</w:t>
      </w:r>
      <w:r w:rsidRPr="004E04FB">
        <w:rPr>
          <w:sz w:val="22"/>
          <w:szCs w:val="22"/>
        </w:rPr>
        <w:t>) дней с момента заключения настоящего договора путем перечисления денежных средств по следующим реквизитам:</w:t>
      </w:r>
      <w:r w:rsidR="00940895" w:rsidRPr="004E04FB">
        <w:rPr>
          <w:sz w:val="22"/>
          <w:szCs w:val="22"/>
        </w:rPr>
        <w:t xml:space="preserve"> лицевой банковский счет № 423-01-810-4-0000-0305673, открытый в АО КБ «Хлынов», ИНН </w:t>
      </w:r>
      <w:r w:rsidR="00940895" w:rsidRPr="004E04FB">
        <w:rPr>
          <w:sz w:val="22"/>
          <w:szCs w:val="22"/>
          <w:shd w:val="clear" w:color="auto" w:fill="FFFFFF"/>
        </w:rPr>
        <w:t>4346013603</w:t>
      </w:r>
      <w:r w:rsidR="00940895" w:rsidRPr="004E04FB">
        <w:rPr>
          <w:sz w:val="22"/>
          <w:szCs w:val="22"/>
        </w:rPr>
        <w:t xml:space="preserve">, КПП </w:t>
      </w:r>
      <w:r w:rsidR="00940895" w:rsidRPr="004E04FB">
        <w:rPr>
          <w:sz w:val="22"/>
          <w:szCs w:val="22"/>
          <w:shd w:val="clear" w:color="auto" w:fill="FFFFFF"/>
        </w:rPr>
        <w:t>434501001</w:t>
      </w:r>
      <w:r w:rsidR="00940895" w:rsidRPr="004E04FB">
        <w:rPr>
          <w:sz w:val="22"/>
          <w:szCs w:val="22"/>
        </w:rPr>
        <w:t xml:space="preserve">, к/с № </w:t>
      </w:r>
      <w:r w:rsidR="00940895" w:rsidRPr="004E04FB">
        <w:rPr>
          <w:sz w:val="22"/>
          <w:szCs w:val="22"/>
          <w:shd w:val="clear" w:color="auto" w:fill="FFFFFF"/>
        </w:rPr>
        <w:t>30101810100000000711</w:t>
      </w:r>
      <w:r w:rsidR="00940895" w:rsidRPr="004E04FB">
        <w:rPr>
          <w:sz w:val="22"/>
          <w:szCs w:val="22"/>
        </w:rPr>
        <w:t xml:space="preserve">, БИК </w:t>
      </w:r>
      <w:r w:rsidR="00940895" w:rsidRPr="004E04FB">
        <w:rPr>
          <w:sz w:val="22"/>
          <w:szCs w:val="22"/>
          <w:shd w:val="clear" w:color="auto" w:fill="FFFFFF"/>
        </w:rPr>
        <w:t>04330471</w:t>
      </w:r>
      <w:r w:rsidR="00940895" w:rsidRPr="004E04FB">
        <w:rPr>
          <w:sz w:val="22"/>
          <w:szCs w:val="22"/>
        </w:rPr>
        <w:t>. Получатель: Урванцев Павел Дмитриевич.</w:t>
      </w:r>
    </w:p>
    <w:p w14:paraId="786BC4B5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59664E1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4CF79D7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3. Сдача-приемка имущества</w:t>
      </w:r>
    </w:p>
    <w:p w14:paraId="6681F5A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2B94176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8111E24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03BE0F7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D650208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4. Ответственность сторон</w:t>
      </w:r>
    </w:p>
    <w:p w14:paraId="170BBBA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82AF233" w14:textId="77777777" w:rsidR="00182E59" w:rsidRPr="004E04FB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629A640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7FBF75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5. Прочие условия</w:t>
      </w:r>
    </w:p>
    <w:p w14:paraId="784BE70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2EA89AE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lastRenderedPageBreak/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4AB08A30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71B23331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C62E43F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58DB320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C1C35E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6. Реквизиты и подписи сторон</w:t>
      </w:r>
    </w:p>
    <w:p w14:paraId="114BB6B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4764"/>
      </w:tblGrid>
      <w:tr w:rsidR="00182E59" w:rsidRPr="004E04FB" w14:paraId="0C89D6F5" w14:textId="77777777" w:rsidTr="001807D7">
        <w:tc>
          <w:tcPr>
            <w:tcW w:w="4700" w:type="dxa"/>
            <w:vAlign w:val="center"/>
          </w:tcPr>
          <w:p w14:paraId="20ACF9A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26F1279F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4E04FB" w14:paraId="5EE62930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1F0820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15D23632" w14:textId="77777777" w:rsidR="00940895" w:rsidRPr="004E04FB" w:rsidRDefault="00940895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 xml:space="preserve">Урванцев Павел Дмитриевич </w:t>
            </w:r>
          </w:p>
          <w:p w14:paraId="3C75E226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 xml:space="preserve">Дата рождения: </w:t>
            </w:r>
            <w:r w:rsidR="00940895" w:rsidRPr="004E04FB">
              <w:rPr>
                <w:sz w:val="22"/>
                <w:szCs w:val="22"/>
              </w:rPr>
              <w:t>07.07.1986</w:t>
            </w:r>
            <w:r w:rsidRPr="004E04FB">
              <w:rPr>
                <w:sz w:val="22"/>
                <w:szCs w:val="22"/>
              </w:rPr>
              <w:t>,</w:t>
            </w:r>
          </w:p>
          <w:p w14:paraId="1171984F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Место рождения: гор. Киров,</w:t>
            </w:r>
          </w:p>
          <w:p w14:paraId="4DECD3A2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Адрес жительства</w:t>
            </w:r>
            <w:r w:rsidR="00940895" w:rsidRPr="004E04FB">
              <w:rPr>
                <w:sz w:val="22"/>
                <w:szCs w:val="22"/>
              </w:rPr>
              <w:t>610037, г. Киров, ул. Пархоменко, д. 9, кв. 40</w:t>
            </w:r>
            <w:r w:rsidRPr="004E04FB">
              <w:rPr>
                <w:sz w:val="22"/>
                <w:szCs w:val="22"/>
              </w:rPr>
              <w:t>,</w:t>
            </w:r>
          </w:p>
          <w:p w14:paraId="117FCBE4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 xml:space="preserve">ИНН </w:t>
            </w:r>
            <w:r w:rsidR="00940895" w:rsidRPr="004E04FB">
              <w:rPr>
                <w:sz w:val="22"/>
                <w:szCs w:val="22"/>
              </w:rPr>
              <w:t>434548754918</w:t>
            </w:r>
            <w:r w:rsidRPr="004E04FB">
              <w:rPr>
                <w:sz w:val="22"/>
                <w:szCs w:val="22"/>
              </w:rPr>
              <w:t>,</w:t>
            </w:r>
          </w:p>
          <w:p w14:paraId="6EBD9BBA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 xml:space="preserve">СНИЛС </w:t>
            </w:r>
            <w:r w:rsidR="00940895" w:rsidRPr="004E04FB">
              <w:rPr>
                <w:sz w:val="22"/>
                <w:szCs w:val="22"/>
              </w:rPr>
              <w:t>124-052-030-92</w:t>
            </w:r>
            <w:r w:rsidRPr="004E04FB">
              <w:rPr>
                <w:sz w:val="22"/>
                <w:szCs w:val="22"/>
              </w:rPr>
              <w:t>,</w:t>
            </w:r>
          </w:p>
          <w:p w14:paraId="7B0C2DB8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 xml:space="preserve">Лицевой счет №: </w:t>
            </w:r>
            <w:r w:rsidR="00940895" w:rsidRPr="004E04FB">
              <w:rPr>
                <w:sz w:val="22"/>
                <w:szCs w:val="22"/>
              </w:rPr>
              <w:t>423-01-810-4-0000-0305673</w:t>
            </w:r>
            <w:r w:rsidRPr="004E04FB">
              <w:rPr>
                <w:sz w:val="22"/>
                <w:szCs w:val="22"/>
              </w:rPr>
              <w:t xml:space="preserve">, открытый в </w:t>
            </w:r>
            <w:r w:rsidR="00940895" w:rsidRPr="004E04FB">
              <w:rPr>
                <w:sz w:val="22"/>
                <w:szCs w:val="22"/>
              </w:rPr>
              <w:t xml:space="preserve">АО КБ «Хлынов», ИНН </w:t>
            </w:r>
            <w:r w:rsidR="00940895" w:rsidRPr="004E04FB">
              <w:rPr>
                <w:sz w:val="22"/>
                <w:szCs w:val="22"/>
                <w:shd w:val="clear" w:color="auto" w:fill="FFFFFF"/>
              </w:rPr>
              <w:t>4346013603</w:t>
            </w:r>
            <w:r w:rsidR="00940895" w:rsidRPr="004E04FB">
              <w:rPr>
                <w:sz w:val="22"/>
                <w:szCs w:val="22"/>
              </w:rPr>
              <w:t xml:space="preserve">, КПП </w:t>
            </w:r>
            <w:r w:rsidR="00940895" w:rsidRPr="004E04FB">
              <w:rPr>
                <w:sz w:val="22"/>
                <w:szCs w:val="22"/>
                <w:shd w:val="clear" w:color="auto" w:fill="FFFFFF"/>
              </w:rPr>
              <w:t>434501001</w:t>
            </w:r>
            <w:r w:rsidR="00940895" w:rsidRPr="004E04FB">
              <w:rPr>
                <w:sz w:val="22"/>
                <w:szCs w:val="22"/>
              </w:rPr>
              <w:t xml:space="preserve">, к/с № </w:t>
            </w:r>
            <w:r w:rsidR="00940895" w:rsidRPr="004E04FB">
              <w:rPr>
                <w:sz w:val="22"/>
                <w:szCs w:val="22"/>
                <w:shd w:val="clear" w:color="auto" w:fill="FFFFFF"/>
              </w:rPr>
              <w:t>30101810100000000711</w:t>
            </w:r>
            <w:r w:rsidR="00940895" w:rsidRPr="004E04FB">
              <w:rPr>
                <w:sz w:val="22"/>
                <w:szCs w:val="22"/>
              </w:rPr>
              <w:t xml:space="preserve">, БИК </w:t>
            </w:r>
            <w:r w:rsidR="00940895" w:rsidRPr="004E04FB">
              <w:rPr>
                <w:sz w:val="22"/>
                <w:szCs w:val="22"/>
                <w:shd w:val="clear" w:color="auto" w:fill="FFFFFF"/>
              </w:rPr>
              <w:t>04330471</w:t>
            </w:r>
          </w:p>
          <w:p w14:paraId="1D42F57D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2CD089D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Финансовый управляющий</w:t>
            </w:r>
          </w:p>
          <w:p w14:paraId="5743BC64" w14:textId="77777777" w:rsidR="00182E59" w:rsidRPr="004E04FB" w:rsidRDefault="00182E59" w:rsidP="004E04F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_______________/</w:t>
            </w:r>
            <w:r w:rsidR="004E04FB" w:rsidRPr="004E04FB">
              <w:rPr>
                <w:sz w:val="22"/>
                <w:szCs w:val="22"/>
              </w:rPr>
              <w:t xml:space="preserve"> </w:t>
            </w:r>
            <w:proofErr w:type="spellStart"/>
            <w:r w:rsidR="004E04FB" w:rsidRPr="004E04FB">
              <w:rPr>
                <w:sz w:val="22"/>
                <w:szCs w:val="22"/>
              </w:rPr>
              <w:t>Некеров</w:t>
            </w:r>
            <w:proofErr w:type="spellEnd"/>
            <w:r w:rsidR="004E04FB" w:rsidRPr="004E04FB">
              <w:rPr>
                <w:sz w:val="22"/>
                <w:szCs w:val="22"/>
              </w:rPr>
              <w:t xml:space="preserve"> А</w:t>
            </w:r>
            <w:r w:rsidR="004E04FB">
              <w:rPr>
                <w:sz w:val="22"/>
                <w:szCs w:val="22"/>
              </w:rPr>
              <w:t>.</w:t>
            </w:r>
            <w:r w:rsidRPr="004E04FB">
              <w:rPr>
                <w:sz w:val="22"/>
                <w:szCs w:val="22"/>
              </w:rPr>
              <w:t>В.</w:t>
            </w:r>
          </w:p>
        </w:tc>
        <w:tc>
          <w:tcPr>
            <w:tcW w:w="4764" w:type="dxa"/>
            <w:vAlign w:val="center"/>
          </w:tcPr>
          <w:p w14:paraId="5C9F1B46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EC711B2" w14:textId="77777777" w:rsidR="006A7033" w:rsidRDefault="008138CA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E59"/>
    <w:rsid w:val="00182E59"/>
    <w:rsid w:val="00201F58"/>
    <w:rsid w:val="00423E86"/>
    <w:rsid w:val="004E04FB"/>
    <w:rsid w:val="008138CA"/>
    <w:rsid w:val="009236F1"/>
    <w:rsid w:val="00940895"/>
    <w:rsid w:val="00E6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11ADB"/>
  <w15:docId w15:val="{AA7C2C90-EBFA-4D2B-B4E0-34C9CAA8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2021-02-04T08:12:00Z</dcterms:created>
  <dcterms:modified xsi:type="dcterms:W3CDTF">2021-03-27T12:01:00Z</dcterms:modified>
</cp:coreProperties>
</file>