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распалубочный TRIO ST 330 3мм, 45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1 595 880.00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