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12982-ОАОФ/19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HUAYANG TRADE СО., LTD (Китай) на сумму 439 556 145,00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395 600 530.50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